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54" w:rsidRDefault="002040F2" w:rsidP="002040F2">
      <w:pPr>
        <w:pStyle w:val="a3"/>
        <w:spacing w:before="0" w:beforeAutospacing="0" w:after="0" w:afterAutospacing="0"/>
        <w:ind w:left="-567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B3754" w:rsidRPr="008B3754">
        <w:rPr>
          <w:b/>
          <w:sz w:val="28"/>
          <w:szCs w:val="28"/>
        </w:rPr>
        <w:t>Список участников регионального этапа Международного конкурса детского творчества «Красота Божьего мира», посвященный преподобному Сергию Радонежскому. Конкурс посвящен 600-летию со дня обретения мощей преподобного Сергия Радонежского</w:t>
      </w:r>
      <w:r w:rsidR="003E654B">
        <w:rPr>
          <w:b/>
          <w:sz w:val="28"/>
          <w:szCs w:val="28"/>
        </w:rPr>
        <w:t>. Номинация</w:t>
      </w:r>
      <w:r>
        <w:rPr>
          <w:b/>
          <w:sz w:val="28"/>
          <w:szCs w:val="28"/>
        </w:rPr>
        <w:t xml:space="preserve"> </w:t>
      </w:r>
      <w:r w:rsidR="003E654B">
        <w:rPr>
          <w:b/>
          <w:sz w:val="28"/>
          <w:szCs w:val="28"/>
        </w:rPr>
        <w:t xml:space="preserve"> «</w:t>
      </w:r>
      <w:r w:rsidR="00893A85">
        <w:rPr>
          <w:b/>
          <w:sz w:val="28"/>
          <w:szCs w:val="28"/>
        </w:rPr>
        <w:t>РАССКАЗ»</w:t>
      </w:r>
      <w:r>
        <w:rPr>
          <w:b/>
          <w:sz w:val="28"/>
          <w:szCs w:val="28"/>
        </w:rPr>
        <w:t>.</w:t>
      </w:r>
    </w:p>
    <w:p w:rsidR="00426DA1" w:rsidRPr="00E85FFF" w:rsidRDefault="00426DA1" w:rsidP="008B3754">
      <w:pPr>
        <w:pStyle w:val="a3"/>
        <w:spacing w:before="0" w:beforeAutospacing="0" w:after="0" w:afterAutospacing="0"/>
        <w:ind w:left="-567"/>
        <w:jc w:val="center"/>
        <w:rPr>
          <w:b/>
          <w:i/>
          <w:sz w:val="28"/>
          <w:szCs w:val="28"/>
        </w:rPr>
      </w:pP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3119"/>
        <w:gridCol w:w="3685"/>
        <w:gridCol w:w="3544"/>
        <w:gridCol w:w="2693"/>
      </w:tblGrid>
      <w:tr w:rsidR="005E5C41" w:rsidTr="002040F2">
        <w:tc>
          <w:tcPr>
            <w:tcW w:w="567" w:type="dxa"/>
          </w:tcPr>
          <w:p w:rsidR="005E5C41" w:rsidRDefault="005E5C41" w:rsidP="008B3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5E5C41" w:rsidRPr="00FB226A" w:rsidRDefault="005E5C41" w:rsidP="008B3754">
            <w:pPr>
              <w:jc w:val="center"/>
              <w:rPr>
                <w:rFonts w:ascii="Times New Roman" w:hAnsi="Times New Roman" w:cs="Times New Roman"/>
              </w:rPr>
            </w:pPr>
            <w:r w:rsidRPr="00FB226A">
              <w:rPr>
                <w:rFonts w:ascii="Times New Roman" w:hAnsi="Times New Roman" w:cs="Times New Roman"/>
              </w:rPr>
              <w:t>ФИ участника</w:t>
            </w:r>
          </w:p>
        </w:tc>
        <w:tc>
          <w:tcPr>
            <w:tcW w:w="850" w:type="dxa"/>
          </w:tcPr>
          <w:p w:rsidR="005E5C41" w:rsidRPr="00FB226A" w:rsidRDefault="005E5C41" w:rsidP="008B3754">
            <w:pPr>
              <w:jc w:val="center"/>
              <w:rPr>
                <w:rFonts w:ascii="Times New Roman" w:hAnsi="Times New Roman" w:cs="Times New Roman"/>
              </w:rPr>
            </w:pPr>
            <w:r w:rsidRPr="00FB226A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3119" w:type="dxa"/>
          </w:tcPr>
          <w:p w:rsidR="005E5C41" w:rsidRPr="00FB226A" w:rsidRDefault="005E5C41" w:rsidP="00FB226A">
            <w:pPr>
              <w:jc w:val="center"/>
              <w:rPr>
                <w:rFonts w:ascii="Times New Roman" w:hAnsi="Times New Roman" w:cs="Times New Roman"/>
              </w:rPr>
            </w:pPr>
            <w:r w:rsidRPr="00FB226A">
              <w:rPr>
                <w:rFonts w:ascii="Times New Roman" w:hAnsi="Times New Roman" w:cs="Times New Roman"/>
              </w:rPr>
              <w:t>Название рассказа</w:t>
            </w:r>
          </w:p>
        </w:tc>
        <w:tc>
          <w:tcPr>
            <w:tcW w:w="3685" w:type="dxa"/>
          </w:tcPr>
          <w:p w:rsidR="005E5C41" w:rsidRPr="00FB226A" w:rsidRDefault="005E5C41" w:rsidP="008B3754">
            <w:pPr>
              <w:jc w:val="center"/>
              <w:rPr>
                <w:rFonts w:ascii="Times New Roman" w:hAnsi="Times New Roman" w:cs="Times New Roman"/>
              </w:rPr>
            </w:pPr>
            <w:r w:rsidRPr="00FB226A">
              <w:rPr>
                <w:rFonts w:ascii="Times New Roman" w:hAnsi="Times New Roman" w:cs="Times New Roman"/>
              </w:rPr>
              <w:t>Название ОУ</w:t>
            </w:r>
          </w:p>
        </w:tc>
        <w:tc>
          <w:tcPr>
            <w:tcW w:w="3544" w:type="dxa"/>
          </w:tcPr>
          <w:p w:rsidR="005E5C41" w:rsidRPr="00FB226A" w:rsidRDefault="005E5C41" w:rsidP="008B3754">
            <w:pPr>
              <w:jc w:val="center"/>
              <w:rPr>
                <w:rFonts w:ascii="Times New Roman" w:hAnsi="Times New Roman" w:cs="Times New Roman"/>
              </w:rPr>
            </w:pPr>
            <w:r w:rsidRPr="00FB226A">
              <w:rPr>
                <w:rFonts w:ascii="Times New Roman" w:hAnsi="Times New Roman" w:cs="Times New Roman"/>
              </w:rPr>
              <w:t>ФИО педагога, телефон</w:t>
            </w:r>
          </w:p>
        </w:tc>
        <w:tc>
          <w:tcPr>
            <w:tcW w:w="2693" w:type="dxa"/>
          </w:tcPr>
          <w:p w:rsidR="005E5C41" w:rsidRPr="005E5C41" w:rsidRDefault="005E5C41" w:rsidP="005E5C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C41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5E5C41" w:rsidTr="002040F2">
        <w:trPr>
          <w:trHeight w:val="645"/>
        </w:trPr>
        <w:tc>
          <w:tcPr>
            <w:tcW w:w="567" w:type="dxa"/>
          </w:tcPr>
          <w:p w:rsidR="005E5C41" w:rsidRDefault="005E5C41" w:rsidP="008B3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F7">
              <w:rPr>
                <w:rFonts w:ascii="Times New Roman" w:hAnsi="Times New Roman" w:cs="Times New Roman"/>
                <w:bCs/>
                <w:sz w:val="24"/>
                <w:szCs w:val="24"/>
              </w:rPr>
              <w:t>Скрынник</w:t>
            </w:r>
            <w:proofErr w:type="spellEnd"/>
            <w:r w:rsidRPr="001073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София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119" w:type="dxa"/>
          </w:tcPr>
          <w:p w:rsidR="005E5C41" w:rsidRPr="001073F7" w:rsidRDefault="005E5C41" w:rsidP="00483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bCs/>
                <w:sz w:val="24"/>
                <w:szCs w:val="24"/>
              </w:rPr>
              <w:t>«Эпоха Сергия Радонежского»</w:t>
            </w:r>
          </w:p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5C41" w:rsidRPr="001073F7" w:rsidRDefault="005E5C41" w:rsidP="00483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bCs/>
                <w:sz w:val="24"/>
                <w:szCs w:val="24"/>
              </w:rPr>
              <w:t>МБОУ  «Средняя общеобразовательная школа №43» города Белгорода</w:t>
            </w:r>
          </w:p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E5C41" w:rsidRPr="001073F7" w:rsidRDefault="005E5C41" w:rsidP="00483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bCs/>
                <w:sz w:val="24"/>
                <w:szCs w:val="24"/>
              </w:rPr>
              <w:t>Дронова Светлана Владимировна, 89192285304</w:t>
            </w:r>
          </w:p>
          <w:p w:rsidR="005E5C41" w:rsidRPr="001073F7" w:rsidRDefault="005E5C41" w:rsidP="00483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bCs/>
                <w:sz w:val="24"/>
                <w:szCs w:val="24"/>
              </w:rPr>
              <w:t>Турчинова Ирина Юрьевна,</w:t>
            </w:r>
          </w:p>
          <w:p w:rsidR="005E5C41" w:rsidRPr="001073F7" w:rsidRDefault="005E5C41" w:rsidP="00483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bCs/>
                <w:sz w:val="24"/>
                <w:szCs w:val="24"/>
              </w:rPr>
              <w:t>89066024484</w:t>
            </w:r>
          </w:p>
        </w:tc>
        <w:tc>
          <w:tcPr>
            <w:tcW w:w="2693" w:type="dxa"/>
          </w:tcPr>
          <w:p w:rsidR="005E5C41" w:rsidRPr="005E5C41" w:rsidRDefault="005E5C41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Участник</w:t>
            </w:r>
          </w:p>
        </w:tc>
      </w:tr>
      <w:tr w:rsidR="005E5C41" w:rsidTr="002040F2">
        <w:trPr>
          <w:trHeight w:val="645"/>
        </w:trPr>
        <w:tc>
          <w:tcPr>
            <w:tcW w:w="567" w:type="dxa"/>
          </w:tcPr>
          <w:p w:rsidR="005E5C41" w:rsidRDefault="005E5C41" w:rsidP="008B3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Куликовская Мария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Самый гуманный дипломат и святой всея Руси в одном </w:t>
            </w:r>
            <w:proofErr w:type="gram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лице-возможно</w:t>
            </w:r>
            <w:proofErr w:type="gram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ли это?»</w:t>
            </w:r>
          </w:p>
        </w:tc>
        <w:tc>
          <w:tcPr>
            <w:tcW w:w="3685" w:type="dxa"/>
          </w:tcPr>
          <w:p w:rsidR="005E5C41" w:rsidRPr="001073F7" w:rsidRDefault="005E5C41" w:rsidP="0064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МБУДО «Белогорье»</w:t>
            </w:r>
          </w:p>
          <w:p w:rsidR="005E5C41" w:rsidRPr="001073F7" w:rsidRDefault="005E5C41" w:rsidP="006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</w:t>
            </w:r>
          </w:p>
        </w:tc>
        <w:tc>
          <w:tcPr>
            <w:tcW w:w="3544" w:type="dxa"/>
          </w:tcPr>
          <w:p w:rsidR="005E5C41" w:rsidRPr="001073F7" w:rsidRDefault="005E5C41" w:rsidP="0010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C41" w:rsidRPr="001073F7" w:rsidRDefault="005E5C41" w:rsidP="0010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89045349204</w:t>
            </w:r>
          </w:p>
        </w:tc>
        <w:tc>
          <w:tcPr>
            <w:tcW w:w="2693" w:type="dxa"/>
          </w:tcPr>
          <w:p w:rsidR="005E5C41" w:rsidRPr="00FB226A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5C41" w:rsidTr="002040F2">
        <w:trPr>
          <w:trHeight w:val="645"/>
        </w:trPr>
        <w:tc>
          <w:tcPr>
            <w:tcW w:w="567" w:type="dxa"/>
          </w:tcPr>
          <w:p w:rsidR="005E5C41" w:rsidRDefault="005E5C41" w:rsidP="008B3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Кононов Артем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«Печальник Российской Державы»</w:t>
            </w:r>
          </w:p>
        </w:tc>
        <w:tc>
          <w:tcPr>
            <w:tcW w:w="3685" w:type="dxa"/>
          </w:tcPr>
          <w:p w:rsidR="005E5C41" w:rsidRPr="001073F7" w:rsidRDefault="005E5C41" w:rsidP="00A4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МАОУ  «СОШ №24 с УИОП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г. Старый Оскол»</w:t>
            </w:r>
          </w:p>
        </w:tc>
        <w:tc>
          <w:tcPr>
            <w:tcW w:w="3544" w:type="dxa"/>
          </w:tcPr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Савина Елена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89155758249</w:t>
            </w:r>
          </w:p>
        </w:tc>
        <w:tc>
          <w:tcPr>
            <w:tcW w:w="2693" w:type="dxa"/>
          </w:tcPr>
          <w:p w:rsidR="002040F2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 –</w:t>
            </w:r>
          </w:p>
          <w:p w:rsidR="005E5C41" w:rsidRPr="00FB226A" w:rsidRDefault="005E5C41" w:rsidP="002040F2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</w:rPr>
            </w:pPr>
            <w:r w:rsidRPr="003418DD">
              <w:rPr>
                <w:rFonts w:ascii="Times New Roman" w:hAnsi="Times New Roman" w:cs="Times New Roman"/>
                <w:b/>
                <w:sz w:val="28"/>
                <w:szCs w:val="28"/>
              </w:rPr>
              <w:t>3 м</w:t>
            </w:r>
            <w:r w:rsidR="002040F2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</w:tc>
      </w:tr>
      <w:tr w:rsidR="005E5C41" w:rsidTr="002040F2">
        <w:trPr>
          <w:trHeight w:val="645"/>
        </w:trPr>
        <w:tc>
          <w:tcPr>
            <w:tcW w:w="567" w:type="dxa"/>
          </w:tcPr>
          <w:p w:rsidR="005E5C41" w:rsidRDefault="005E5C41" w:rsidP="008B3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Хребтова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«Чудеса в жизни Сергия Радонежского»</w:t>
            </w:r>
          </w:p>
        </w:tc>
        <w:tc>
          <w:tcPr>
            <w:tcW w:w="3685" w:type="dxa"/>
          </w:tcPr>
          <w:p w:rsidR="005E5C41" w:rsidRPr="001073F7" w:rsidRDefault="005E5C41" w:rsidP="001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МБОУ СОШ № 1»</w:t>
            </w:r>
          </w:p>
          <w:p w:rsidR="005E5C41" w:rsidRPr="001073F7" w:rsidRDefault="005E5C41" w:rsidP="0017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г. Строитель</w:t>
            </w:r>
          </w:p>
        </w:tc>
        <w:tc>
          <w:tcPr>
            <w:tcW w:w="3544" w:type="dxa"/>
          </w:tcPr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Демченко Екатерина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89803942447</w:t>
            </w:r>
          </w:p>
        </w:tc>
        <w:tc>
          <w:tcPr>
            <w:tcW w:w="2693" w:type="dxa"/>
          </w:tcPr>
          <w:p w:rsidR="005E5C41" w:rsidRPr="00FB226A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5C41" w:rsidTr="002040F2">
        <w:trPr>
          <w:trHeight w:val="1186"/>
        </w:trPr>
        <w:tc>
          <w:tcPr>
            <w:tcW w:w="567" w:type="dxa"/>
          </w:tcPr>
          <w:p w:rsidR="005E5C41" w:rsidRDefault="005E5C41" w:rsidP="008B3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5E5C41" w:rsidRPr="001073F7" w:rsidRDefault="005E5C41" w:rsidP="00F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Бондаренко Артем 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119" w:type="dxa"/>
          </w:tcPr>
          <w:p w:rsidR="005E5C41" w:rsidRPr="001073F7" w:rsidRDefault="005E5C41" w:rsidP="00F1561D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«Детство, опаленное войной»</w:t>
            </w:r>
          </w:p>
        </w:tc>
        <w:tc>
          <w:tcPr>
            <w:tcW w:w="3685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3544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Мартыненко Александра Владимировна,</w:t>
            </w:r>
          </w:p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847237-5-54-98</w:t>
            </w:r>
          </w:p>
        </w:tc>
        <w:tc>
          <w:tcPr>
            <w:tcW w:w="2693" w:type="dxa"/>
          </w:tcPr>
          <w:p w:rsidR="005E5C41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8B3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Шапоренко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119" w:type="dxa"/>
          </w:tcPr>
          <w:p w:rsidR="005E5C41" w:rsidRPr="001073F7" w:rsidRDefault="005C1945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переполнится Сердце мыслями о Сергии Радонежском»</w:t>
            </w:r>
          </w:p>
        </w:tc>
        <w:tc>
          <w:tcPr>
            <w:tcW w:w="3685" w:type="dxa"/>
          </w:tcPr>
          <w:p w:rsidR="005E5C41" w:rsidRPr="001073F7" w:rsidRDefault="005E5C41" w:rsidP="00F1561D">
            <w:pPr>
              <w:pStyle w:val="a5"/>
              <w:tabs>
                <w:tab w:val="left" w:pos="7638"/>
              </w:tabs>
              <w:ind w:left="122"/>
              <w:rPr>
                <w:sz w:val="24"/>
                <w:szCs w:val="24"/>
              </w:rPr>
            </w:pPr>
            <w:r w:rsidRPr="001073F7">
              <w:rPr>
                <w:spacing w:val="-2"/>
                <w:sz w:val="24"/>
                <w:szCs w:val="24"/>
              </w:rPr>
              <w:t>МОУ «</w:t>
            </w:r>
            <w:proofErr w:type="spellStart"/>
            <w:r w:rsidRPr="001073F7">
              <w:rPr>
                <w:spacing w:val="-2"/>
                <w:sz w:val="24"/>
                <w:szCs w:val="24"/>
              </w:rPr>
              <w:t>Викторопольская</w:t>
            </w:r>
            <w:proofErr w:type="spellEnd"/>
            <w:r w:rsidRPr="001073F7">
              <w:rPr>
                <w:spacing w:val="-2"/>
                <w:sz w:val="24"/>
                <w:szCs w:val="24"/>
              </w:rPr>
              <w:t xml:space="preserve">  СОШ»</w:t>
            </w:r>
            <w:r w:rsidRPr="001073F7">
              <w:rPr>
                <w:sz w:val="24"/>
                <w:szCs w:val="24"/>
              </w:rPr>
              <w:t xml:space="preserve"> </w:t>
            </w:r>
            <w:proofErr w:type="spellStart"/>
            <w:r w:rsidRPr="001073F7">
              <w:rPr>
                <w:sz w:val="24"/>
                <w:szCs w:val="24"/>
              </w:rPr>
              <w:t>Вейделевского</w:t>
            </w:r>
            <w:proofErr w:type="spellEnd"/>
            <w:r w:rsidRPr="001073F7">
              <w:rPr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3544" w:type="dxa"/>
          </w:tcPr>
          <w:p w:rsidR="005E5C41" w:rsidRDefault="005C1945" w:rsidP="00DE2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Лилия Ивановна,</w:t>
            </w:r>
          </w:p>
          <w:p w:rsidR="005C1945" w:rsidRPr="001073F7" w:rsidRDefault="005C1945" w:rsidP="00DE2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8-920-555-92-19</w:t>
            </w:r>
            <w:bookmarkStart w:id="0" w:name="_GoBack"/>
            <w:bookmarkEnd w:id="0"/>
          </w:p>
        </w:tc>
        <w:tc>
          <w:tcPr>
            <w:tcW w:w="2693" w:type="dxa"/>
          </w:tcPr>
          <w:p w:rsidR="005E5C41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8B3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Антонова Валерия</w:t>
            </w:r>
          </w:p>
        </w:tc>
        <w:tc>
          <w:tcPr>
            <w:tcW w:w="850" w:type="dxa"/>
          </w:tcPr>
          <w:p w:rsidR="005E5C41" w:rsidRPr="001073F7" w:rsidRDefault="005E5C41" w:rsidP="005E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«Живая помощь Сергия Радонежского»</w:t>
            </w:r>
          </w:p>
        </w:tc>
        <w:tc>
          <w:tcPr>
            <w:tcW w:w="3685" w:type="dxa"/>
          </w:tcPr>
          <w:p w:rsidR="005E5C41" w:rsidRDefault="005E5C41" w:rsidP="0064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МБОУ «Образовательный комплекс» «Перспектива» </w:t>
            </w:r>
          </w:p>
          <w:p w:rsidR="005E5C41" w:rsidRPr="001073F7" w:rsidRDefault="005E5C41" w:rsidP="0064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г. Губкин</w:t>
            </w:r>
          </w:p>
        </w:tc>
        <w:tc>
          <w:tcPr>
            <w:tcW w:w="3544" w:type="dxa"/>
          </w:tcPr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Халеева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89507169016</w:t>
            </w:r>
          </w:p>
        </w:tc>
        <w:tc>
          <w:tcPr>
            <w:tcW w:w="2693" w:type="dxa"/>
          </w:tcPr>
          <w:p w:rsidR="002040F2" w:rsidRDefault="002040F2" w:rsidP="002040F2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 –</w:t>
            </w:r>
          </w:p>
          <w:p w:rsidR="005E5C41" w:rsidRDefault="005E5C41" w:rsidP="002040F2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DD">
              <w:rPr>
                <w:rFonts w:ascii="Times New Roman" w:hAnsi="Times New Roman" w:cs="Times New Roman"/>
                <w:b/>
                <w:sz w:val="28"/>
                <w:szCs w:val="28"/>
              </w:rPr>
              <w:t>2 м</w:t>
            </w:r>
            <w:r w:rsidR="002040F2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8B3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5E5C41" w:rsidRPr="001073F7" w:rsidRDefault="005E5C41" w:rsidP="00B4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Сигарёва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850" w:type="dxa"/>
          </w:tcPr>
          <w:p w:rsidR="005E5C41" w:rsidRPr="001073F7" w:rsidRDefault="005E5C41" w:rsidP="00B4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119" w:type="dxa"/>
          </w:tcPr>
          <w:p w:rsidR="005E5C41" w:rsidRPr="001073F7" w:rsidRDefault="005E5C41" w:rsidP="00C570F8">
            <w:pPr>
              <w:shd w:val="clear" w:color="auto" w:fill="FFFFFF" w:themeFill="background1"/>
              <w:spacing w:before="100" w:before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«Общественное служение Сергия Радонежского»</w:t>
            </w:r>
          </w:p>
        </w:tc>
        <w:tc>
          <w:tcPr>
            <w:tcW w:w="3685" w:type="dxa"/>
          </w:tcPr>
          <w:p w:rsidR="005E5C41" w:rsidRDefault="005E5C41" w:rsidP="00A413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МБОУ «Веселовская СОШ имени Героя Социалистического труда Я.Т. </w:t>
            </w: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Кирилихина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5C41" w:rsidRPr="001073F7" w:rsidRDefault="005E5C41" w:rsidP="00A4130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Красногвардейского района Белгородской области</w:t>
            </w:r>
          </w:p>
        </w:tc>
        <w:tc>
          <w:tcPr>
            <w:tcW w:w="3544" w:type="dxa"/>
          </w:tcPr>
          <w:p w:rsidR="005E5C41" w:rsidRPr="001073F7" w:rsidRDefault="005E5C41" w:rsidP="00A413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Мурашко Мария Сергеевна,</w:t>
            </w:r>
          </w:p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89040922188</w:t>
            </w:r>
          </w:p>
        </w:tc>
        <w:tc>
          <w:tcPr>
            <w:tcW w:w="2693" w:type="dxa"/>
          </w:tcPr>
          <w:p w:rsidR="005E5C41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8B3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Доманова Алина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eastAsia="Times New Roman" w:hAnsi="Times New Roman" w:cs="Times New Roman"/>
                <w:sz w:val="24"/>
                <w:szCs w:val="24"/>
              </w:rPr>
              <w:t>«Богом избранный»</w:t>
            </w:r>
          </w:p>
        </w:tc>
        <w:tc>
          <w:tcPr>
            <w:tcW w:w="3685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</w:t>
            </w:r>
            <w:proofErr w:type="gram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</w:t>
            </w:r>
            <w:proofErr w:type="gram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Халань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3544" w:type="dxa"/>
          </w:tcPr>
          <w:p w:rsidR="005E5C41" w:rsidRPr="001073F7" w:rsidRDefault="005E5C41" w:rsidP="004832B1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Боев Андрей Романович, </w:t>
            </w:r>
          </w:p>
          <w:p w:rsidR="005E5C41" w:rsidRPr="001073F7" w:rsidRDefault="005E5C41" w:rsidP="0048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8-904-534-28-59</w:t>
            </w:r>
          </w:p>
          <w:p w:rsidR="005E5C41" w:rsidRPr="001073F7" w:rsidRDefault="005E5C41" w:rsidP="00A413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5C41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42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Хмелевская Вероника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«Репортаж из </w:t>
            </w:r>
            <w:proofErr w:type="gram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Свято-Троице</w:t>
            </w:r>
            <w:proofErr w:type="gram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Сергиевой Лавры»</w:t>
            </w:r>
          </w:p>
        </w:tc>
        <w:tc>
          <w:tcPr>
            <w:tcW w:w="3685" w:type="dxa"/>
          </w:tcPr>
          <w:p w:rsidR="005E5C41" w:rsidRPr="001073F7" w:rsidRDefault="005E5C41" w:rsidP="0064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  <w:p w:rsidR="005E5C41" w:rsidRPr="001073F7" w:rsidRDefault="005E5C41" w:rsidP="006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г. Новый Оскол</w:t>
            </w:r>
          </w:p>
        </w:tc>
        <w:tc>
          <w:tcPr>
            <w:tcW w:w="3544" w:type="dxa"/>
          </w:tcPr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Фролова Елена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89155221093</w:t>
            </w:r>
          </w:p>
        </w:tc>
        <w:tc>
          <w:tcPr>
            <w:tcW w:w="2693" w:type="dxa"/>
          </w:tcPr>
          <w:p w:rsidR="005E5C41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42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5E5C41" w:rsidRPr="001073F7" w:rsidRDefault="005E5C41" w:rsidP="0017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Екатерина 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«Сновидение наяву»</w:t>
            </w:r>
          </w:p>
        </w:tc>
        <w:tc>
          <w:tcPr>
            <w:tcW w:w="3685" w:type="dxa"/>
          </w:tcPr>
          <w:p w:rsidR="005E5C41" w:rsidRPr="001073F7" w:rsidRDefault="005E5C41" w:rsidP="001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МБОУ «Терновская ООШ</w:t>
            </w:r>
          </w:p>
          <w:p w:rsidR="005E5C41" w:rsidRPr="001073F7" w:rsidRDefault="005E5C41" w:rsidP="0017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3544" w:type="dxa"/>
          </w:tcPr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Гутара Ирина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89087898569</w:t>
            </w:r>
          </w:p>
        </w:tc>
        <w:tc>
          <w:tcPr>
            <w:tcW w:w="2693" w:type="dxa"/>
          </w:tcPr>
          <w:p w:rsidR="005E5C41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42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2" w:type="dxa"/>
          </w:tcPr>
          <w:p w:rsidR="005E5C41" w:rsidRPr="001073F7" w:rsidRDefault="005E5C41" w:rsidP="0017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Чаплина Меланья 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Свет его жизни озаряет и нашу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5E5C41" w:rsidRPr="001073F7" w:rsidRDefault="005E5C41" w:rsidP="0017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МБОУ «Жуковская СОШ»</w:t>
            </w:r>
          </w:p>
          <w:p w:rsidR="005E5C41" w:rsidRPr="001073F7" w:rsidRDefault="005E5C41" w:rsidP="0017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Алексеевский р-н</w:t>
            </w:r>
          </w:p>
        </w:tc>
        <w:tc>
          <w:tcPr>
            <w:tcW w:w="3544" w:type="dxa"/>
          </w:tcPr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Ткач Светлана Митрофановна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89205571672</w:t>
            </w:r>
          </w:p>
        </w:tc>
        <w:tc>
          <w:tcPr>
            <w:tcW w:w="2693" w:type="dxa"/>
          </w:tcPr>
          <w:p w:rsidR="005E5C41" w:rsidRDefault="002040F2" w:rsidP="002040F2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Победитель- </w:t>
            </w:r>
            <w:r w:rsidR="005E5C41" w:rsidRPr="003418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есто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42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Лопатина Виктория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«Врата лавры открыты, и лампады не гаснут…»</w:t>
            </w:r>
          </w:p>
        </w:tc>
        <w:tc>
          <w:tcPr>
            <w:tcW w:w="3685" w:type="dxa"/>
          </w:tcPr>
          <w:p w:rsidR="005E5C41" w:rsidRPr="001073F7" w:rsidRDefault="005E5C41" w:rsidP="0089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</w:t>
            </w: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5C41" w:rsidRPr="001073F7" w:rsidRDefault="005E5C41" w:rsidP="00892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г. Алексеевка</w:t>
            </w:r>
          </w:p>
        </w:tc>
        <w:tc>
          <w:tcPr>
            <w:tcW w:w="3544" w:type="dxa"/>
          </w:tcPr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Пышнограй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89103248547</w:t>
            </w:r>
          </w:p>
        </w:tc>
        <w:tc>
          <w:tcPr>
            <w:tcW w:w="2693" w:type="dxa"/>
          </w:tcPr>
          <w:p w:rsidR="002040F2" w:rsidRDefault="002040F2" w:rsidP="002040F2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 –</w:t>
            </w:r>
          </w:p>
          <w:p w:rsidR="005E5C41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DD">
              <w:rPr>
                <w:rFonts w:ascii="Times New Roman" w:hAnsi="Times New Roman" w:cs="Times New Roman"/>
                <w:b/>
                <w:sz w:val="28"/>
                <w:szCs w:val="28"/>
              </w:rPr>
              <w:t>3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42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2" w:type="dxa"/>
          </w:tcPr>
          <w:p w:rsidR="005E5C41" w:rsidRPr="001073F7" w:rsidRDefault="005E5C41" w:rsidP="00646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Евдомащенко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«Жизнь </w:t>
            </w:r>
            <w:proofErr w:type="gram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посвятивший</w:t>
            </w:r>
            <w:proofErr w:type="gram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народу и Богу»</w:t>
            </w:r>
          </w:p>
        </w:tc>
        <w:tc>
          <w:tcPr>
            <w:tcW w:w="3685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ОГАПОУ «Алексеевский агротехнический техникум»</w:t>
            </w:r>
          </w:p>
        </w:tc>
        <w:tc>
          <w:tcPr>
            <w:tcW w:w="3544" w:type="dxa"/>
          </w:tcPr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Дурносвистова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89194386680</w:t>
            </w:r>
          </w:p>
        </w:tc>
        <w:tc>
          <w:tcPr>
            <w:tcW w:w="2693" w:type="dxa"/>
          </w:tcPr>
          <w:p w:rsidR="005E5C41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8B3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Фарафонова София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«Сергий Радонежский.</w:t>
            </w:r>
          </w:p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Жизнь-подвиг…»</w:t>
            </w:r>
          </w:p>
        </w:tc>
        <w:tc>
          <w:tcPr>
            <w:tcW w:w="3685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МБОУ «Покровская СОШ им. Героя Советского Союза К.Ф.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Ветчинкина</w:t>
            </w:r>
          </w:p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44" w:type="dxa"/>
          </w:tcPr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Кобзева Татьяна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89606213021</w:t>
            </w:r>
          </w:p>
        </w:tc>
        <w:tc>
          <w:tcPr>
            <w:tcW w:w="2693" w:type="dxa"/>
          </w:tcPr>
          <w:p w:rsidR="002040F2" w:rsidRDefault="002040F2" w:rsidP="002040F2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 –</w:t>
            </w:r>
          </w:p>
          <w:p w:rsidR="005E5C41" w:rsidRDefault="002040F2" w:rsidP="002040F2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DD">
              <w:rPr>
                <w:rFonts w:ascii="Times New Roman" w:hAnsi="Times New Roman" w:cs="Times New Roman"/>
                <w:b/>
                <w:sz w:val="28"/>
                <w:szCs w:val="28"/>
              </w:rPr>
              <w:t>2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8B3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Шилова Валерия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«Сергий Радонежский </w:t>
            </w:r>
            <w:proofErr w:type="gram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ух русского народа»</w:t>
            </w:r>
          </w:p>
        </w:tc>
        <w:tc>
          <w:tcPr>
            <w:tcW w:w="3685" w:type="dxa"/>
          </w:tcPr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ОГБОУ «Пятницкая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3544" w:type="dxa"/>
          </w:tcPr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Дедяева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89205788092</w:t>
            </w:r>
          </w:p>
        </w:tc>
        <w:tc>
          <w:tcPr>
            <w:tcW w:w="2693" w:type="dxa"/>
          </w:tcPr>
          <w:p w:rsidR="005E5C41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8B3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Данилова Алена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«В чем ценность образа Сергия Радонежского»</w:t>
            </w:r>
          </w:p>
        </w:tc>
        <w:tc>
          <w:tcPr>
            <w:tcW w:w="3685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Меловская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3544" w:type="dxa"/>
          </w:tcPr>
          <w:p w:rsidR="005E5C41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Петровна, </w:t>
            </w:r>
          </w:p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8-920-668-61-34</w:t>
            </w:r>
          </w:p>
        </w:tc>
        <w:tc>
          <w:tcPr>
            <w:tcW w:w="2693" w:type="dxa"/>
          </w:tcPr>
          <w:p w:rsidR="005E5C41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8B3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Петренко Виктория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Эссе «Сергий Радонежский»</w:t>
            </w:r>
          </w:p>
        </w:tc>
        <w:tc>
          <w:tcPr>
            <w:tcW w:w="3685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Меловская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3544" w:type="dxa"/>
          </w:tcPr>
          <w:p w:rsidR="005E5C41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Петровна, </w:t>
            </w:r>
          </w:p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8-920-668-61-34</w:t>
            </w:r>
          </w:p>
        </w:tc>
        <w:tc>
          <w:tcPr>
            <w:tcW w:w="2693" w:type="dxa"/>
          </w:tcPr>
          <w:p w:rsidR="005E5C41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8B3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Тверитинова Диана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«Сергий Радонежский – великий образец истинного смирения»</w:t>
            </w:r>
          </w:p>
        </w:tc>
        <w:tc>
          <w:tcPr>
            <w:tcW w:w="3685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gram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Солдатская</w:t>
            </w:r>
            <w:proofErr w:type="gram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3544" w:type="dxa"/>
          </w:tcPr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Вакуленко Валентина Григорьевна,</w:t>
            </w:r>
          </w:p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8-952-420-29-51</w:t>
            </w:r>
          </w:p>
        </w:tc>
        <w:tc>
          <w:tcPr>
            <w:tcW w:w="2693" w:type="dxa"/>
          </w:tcPr>
          <w:p w:rsidR="002040F2" w:rsidRDefault="002040F2" w:rsidP="002040F2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 –</w:t>
            </w:r>
          </w:p>
          <w:p w:rsidR="005E5C41" w:rsidRDefault="002040F2" w:rsidP="002040F2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8DD">
              <w:rPr>
                <w:rFonts w:ascii="Times New Roman" w:hAnsi="Times New Roman" w:cs="Times New Roman"/>
                <w:b/>
                <w:sz w:val="28"/>
                <w:szCs w:val="28"/>
              </w:rPr>
              <w:t>3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42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Васильева Надежда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«Печальник земли Русской»</w:t>
            </w:r>
          </w:p>
        </w:tc>
        <w:tc>
          <w:tcPr>
            <w:tcW w:w="3685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УИОП» Белгородского района Белгородской области</w:t>
            </w:r>
          </w:p>
        </w:tc>
        <w:tc>
          <w:tcPr>
            <w:tcW w:w="3544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Яровая Ирина Михайловна,</w:t>
            </w:r>
          </w:p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8-915-579-37-74</w:t>
            </w:r>
          </w:p>
        </w:tc>
        <w:tc>
          <w:tcPr>
            <w:tcW w:w="2693" w:type="dxa"/>
          </w:tcPr>
          <w:p w:rsidR="005E5C41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42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Туник София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«Маленькая история о великом святом»</w:t>
            </w:r>
          </w:p>
        </w:tc>
        <w:tc>
          <w:tcPr>
            <w:tcW w:w="3685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УИОП» Белгородского района Белгородской области</w:t>
            </w:r>
          </w:p>
        </w:tc>
        <w:tc>
          <w:tcPr>
            <w:tcW w:w="3544" w:type="dxa"/>
          </w:tcPr>
          <w:p w:rsidR="005E5C41" w:rsidRPr="001073F7" w:rsidRDefault="005E5C41" w:rsidP="00E6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Яровая Ирина Михайловна,</w:t>
            </w:r>
          </w:p>
          <w:p w:rsidR="005E5C41" w:rsidRPr="001073F7" w:rsidRDefault="005E5C41" w:rsidP="00E6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8-915-579-37-74</w:t>
            </w:r>
          </w:p>
        </w:tc>
        <w:tc>
          <w:tcPr>
            <w:tcW w:w="2693" w:type="dxa"/>
          </w:tcPr>
          <w:p w:rsidR="005E5C41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42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Малетина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«Преподобный Сергий Радонежский»</w:t>
            </w:r>
          </w:p>
        </w:tc>
        <w:tc>
          <w:tcPr>
            <w:tcW w:w="3685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Щетиновская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СОШ» Белгородского района </w:t>
            </w:r>
            <w:r w:rsidRPr="0010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Белгородской области</w:t>
            </w:r>
          </w:p>
        </w:tc>
        <w:tc>
          <w:tcPr>
            <w:tcW w:w="3544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Сыроватченко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</w:t>
            </w:r>
          </w:p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8-920-562-20-37</w:t>
            </w:r>
          </w:p>
        </w:tc>
        <w:tc>
          <w:tcPr>
            <w:tcW w:w="2693" w:type="dxa"/>
          </w:tcPr>
          <w:p w:rsidR="005E5C41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42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Подопригора Варвара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«Образы преподобного Сергия Радонежского»</w:t>
            </w:r>
          </w:p>
        </w:tc>
        <w:tc>
          <w:tcPr>
            <w:tcW w:w="3685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Сухосолотинская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3544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Горлова Татьяна Михайловна,</w:t>
            </w:r>
          </w:p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8-952-427-35-63</w:t>
            </w:r>
          </w:p>
        </w:tc>
        <w:tc>
          <w:tcPr>
            <w:tcW w:w="2693" w:type="dxa"/>
          </w:tcPr>
          <w:p w:rsidR="005E5C41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42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Елизавета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«Главный Учитель Земли Русской»</w:t>
            </w:r>
          </w:p>
        </w:tc>
        <w:tc>
          <w:tcPr>
            <w:tcW w:w="3685" w:type="dxa"/>
          </w:tcPr>
          <w:p w:rsidR="005E5C41" w:rsidRPr="001073F7" w:rsidRDefault="005E5C41" w:rsidP="0082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Бехтеевская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3544" w:type="dxa"/>
          </w:tcPr>
          <w:p w:rsidR="005E5C41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Татьяна Егоровна,</w:t>
            </w:r>
          </w:p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8-919-436-35-54</w:t>
            </w:r>
          </w:p>
        </w:tc>
        <w:tc>
          <w:tcPr>
            <w:tcW w:w="2693" w:type="dxa"/>
          </w:tcPr>
          <w:p w:rsidR="005E5C41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8B3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Евдомащенко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«Жизнь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посвятивший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народу и Богу»</w:t>
            </w:r>
          </w:p>
        </w:tc>
        <w:tc>
          <w:tcPr>
            <w:tcW w:w="3685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ОГАПОУ «Алексеевский агротехнический техникум» Белгородской области</w:t>
            </w:r>
          </w:p>
        </w:tc>
        <w:tc>
          <w:tcPr>
            <w:tcW w:w="3544" w:type="dxa"/>
          </w:tcPr>
          <w:p w:rsidR="005E5C41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Дурносвистова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Юрьевна,</w:t>
            </w:r>
          </w:p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8-919-438-66-80</w:t>
            </w:r>
          </w:p>
        </w:tc>
        <w:tc>
          <w:tcPr>
            <w:tcW w:w="2693" w:type="dxa"/>
          </w:tcPr>
          <w:p w:rsidR="005E5C41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A4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Петренко Полина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119" w:type="dxa"/>
          </w:tcPr>
          <w:p w:rsidR="005E5C41" w:rsidRPr="001073F7" w:rsidRDefault="005E5C41" w:rsidP="0089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</w:t>
            </w:r>
          </w:p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5C41" w:rsidRPr="001073F7" w:rsidRDefault="005E5C41" w:rsidP="00892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ОГА ПОУ «</w:t>
            </w: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Шебекинский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агротехнический ремесленный техникум»</w:t>
            </w:r>
          </w:p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</w:tc>
        <w:tc>
          <w:tcPr>
            <w:tcW w:w="3544" w:type="dxa"/>
          </w:tcPr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Смык Анна Анатольевна,</w:t>
            </w:r>
          </w:p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8-952-422-00-91</w:t>
            </w:r>
          </w:p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5C41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A4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Капустина Анна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«Преподобный Сергий Радонежский.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размышления</w:t>
            </w: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Валуйский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 Белгородской области</w:t>
            </w:r>
          </w:p>
        </w:tc>
        <w:tc>
          <w:tcPr>
            <w:tcW w:w="3544" w:type="dxa"/>
          </w:tcPr>
          <w:p w:rsidR="005E5C41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Елдынова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5C41" w:rsidRPr="001073F7" w:rsidRDefault="005E5C41" w:rsidP="00A4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8-920-203-85-52</w:t>
            </w:r>
          </w:p>
        </w:tc>
        <w:tc>
          <w:tcPr>
            <w:tcW w:w="2693" w:type="dxa"/>
          </w:tcPr>
          <w:p w:rsidR="005E5C41" w:rsidRPr="002040F2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040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Победитель-1 место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A4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Дручинина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119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«Моя душа повернулась к Богу»</w:t>
            </w:r>
          </w:p>
        </w:tc>
        <w:tc>
          <w:tcPr>
            <w:tcW w:w="3685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Валуйский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 Белгородской области</w:t>
            </w:r>
          </w:p>
        </w:tc>
        <w:tc>
          <w:tcPr>
            <w:tcW w:w="3544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Лукьянцева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Ивановна,</w:t>
            </w:r>
          </w:p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8-950-712-41-45</w:t>
            </w:r>
          </w:p>
        </w:tc>
        <w:tc>
          <w:tcPr>
            <w:tcW w:w="2693" w:type="dxa"/>
          </w:tcPr>
          <w:p w:rsidR="005E5C41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A4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2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Жидкова Дарья </w:t>
            </w:r>
          </w:p>
        </w:tc>
        <w:tc>
          <w:tcPr>
            <w:tcW w:w="850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119" w:type="dxa"/>
          </w:tcPr>
          <w:p w:rsidR="005E5C41" w:rsidRPr="001073F7" w:rsidRDefault="005E5C41" w:rsidP="002A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«Нравственный идеал»</w:t>
            </w:r>
          </w:p>
        </w:tc>
        <w:tc>
          <w:tcPr>
            <w:tcW w:w="3685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Валуйский</w:t>
            </w:r>
            <w:proofErr w:type="spellEnd"/>
            <w:r w:rsidRPr="001073F7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 Белгородской области</w:t>
            </w:r>
          </w:p>
        </w:tc>
        <w:tc>
          <w:tcPr>
            <w:tcW w:w="3544" w:type="dxa"/>
          </w:tcPr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Быкова Ольга Викторовна,</w:t>
            </w:r>
          </w:p>
          <w:p w:rsidR="005E5C41" w:rsidRPr="001073F7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7">
              <w:rPr>
                <w:rFonts w:ascii="Times New Roman" w:hAnsi="Times New Roman" w:cs="Times New Roman"/>
                <w:sz w:val="24"/>
                <w:szCs w:val="24"/>
              </w:rPr>
              <w:t>8-904-081-58-65</w:t>
            </w:r>
          </w:p>
        </w:tc>
        <w:tc>
          <w:tcPr>
            <w:tcW w:w="2693" w:type="dxa"/>
          </w:tcPr>
          <w:p w:rsidR="005E5C41" w:rsidRPr="002040F2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040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Победитель-1 место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42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2" w:type="dxa"/>
          </w:tcPr>
          <w:p w:rsidR="005E5C41" w:rsidRPr="001A10D6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D6">
              <w:rPr>
                <w:rFonts w:ascii="Times New Roman" w:hAnsi="Times New Roman" w:cs="Times New Roman"/>
                <w:sz w:val="24"/>
                <w:szCs w:val="24"/>
              </w:rPr>
              <w:t>Морозов Иван</w:t>
            </w:r>
          </w:p>
          <w:p w:rsidR="005E5C41" w:rsidRPr="001A10D6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5C41" w:rsidRPr="001A10D6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5E5C41" w:rsidRPr="001A10D6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D6">
              <w:rPr>
                <w:rFonts w:ascii="Times New Roman" w:hAnsi="Times New Roman" w:cs="Times New Roman"/>
                <w:sz w:val="24"/>
                <w:szCs w:val="24"/>
              </w:rPr>
              <w:t>«Мое детство с Сергием Радонежским»</w:t>
            </w:r>
          </w:p>
        </w:tc>
        <w:tc>
          <w:tcPr>
            <w:tcW w:w="3685" w:type="dxa"/>
          </w:tcPr>
          <w:p w:rsidR="005E5C41" w:rsidRPr="001A10D6" w:rsidRDefault="005E5C41" w:rsidP="001A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D6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1A10D6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1A10D6">
              <w:rPr>
                <w:rFonts w:ascii="Times New Roman" w:hAnsi="Times New Roman" w:cs="Times New Roman"/>
                <w:sz w:val="24"/>
                <w:szCs w:val="24"/>
              </w:rPr>
              <w:t xml:space="preserve">  индустриально-технологический техникум» Белгородской области</w:t>
            </w:r>
          </w:p>
        </w:tc>
        <w:tc>
          <w:tcPr>
            <w:tcW w:w="3544" w:type="dxa"/>
          </w:tcPr>
          <w:p w:rsidR="005E5C41" w:rsidRPr="001A10D6" w:rsidRDefault="005E5C41" w:rsidP="001A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0D6">
              <w:rPr>
                <w:rFonts w:ascii="Times New Roman" w:hAnsi="Times New Roman" w:cs="Times New Roman"/>
                <w:sz w:val="24"/>
                <w:szCs w:val="24"/>
              </w:rPr>
              <w:t>Маховицкая</w:t>
            </w:r>
            <w:proofErr w:type="spellEnd"/>
            <w:r w:rsidRPr="001A10D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 Евгеньевна,</w:t>
            </w:r>
          </w:p>
          <w:p w:rsidR="005E5C41" w:rsidRPr="001A10D6" w:rsidRDefault="005E5C41" w:rsidP="001A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D6">
              <w:rPr>
                <w:rFonts w:ascii="Times New Roman" w:hAnsi="Times New Roman" w:cs="Times New Roman"/>
                <w:sz w:val="24"/>
                <w:szCs w:val="24"/>
              </w:rPr>
              <w:t>8-904-095-64-61</w:t>
            </w:r>
          </w:p>
        </w:tc>
        <w:tc>
          <w:tcPr>
            <w:tcW w:w="2693" w:type="dxa"/>
          </w:tcPr>
          <w:p w:rsidR="005E5C41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5C41" w:rsidTr="002040F2">
        <w:tc>
          <w:tcPr>
            <w:tcW w:w="567" w:type="dxa"/>
          </w:tcPr>
          <w:p w:rsidR="005E5C41" w:rsidRDefault="005E5C41" w:rsidP="0042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2" w:type="dxa"/>
          </w:tcPr>
          <w:p w:rsidR="005E5C41" w:rsidRPr="001A10D6" w:rsidRDefault="005E5C41" w:rsidP="0020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0D6">
              <w:rPr>
                <w:rFonts w:ascii="Times New Roman" w:hAnsi="Times New Roman" w:cs="Times New Roman"/>
                <w:sz w:val="24"/>
                <w:szCs w:val="24"/>
              </w:rPr>
              <w:t>Рыкунов</w:t>
            </w:r>
            <w:proofErr w:type="spellEnd"/>
            <w:r w:rsidRPr="001A10D6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850" w:type="dxa"/>
          </w:tcPr>
          <w:p w:rsidR="005E5C41" w:rsidRPr="001A10D6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5E5C41" w:rsidRPr="001A10D6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D6">
              <w:rPr>
                <w:rFonts w:ascii="Times New Roman" w:hAnsi="Times New Roman" w:cs="Times New Roman"/>
                <w:sz w:val="24"/>
                <w:szCs w:val="24"/>
              </w:rPr>
              <w:t>«Исцеляющий Сергий Радонежский»</w:t>
            </w:r>
          </w:p>
        </w:tc>
        <w:tc>
          <w:tcPr>
            <w:tcW w:w="3685" w:type="dxa"/>
          </w:tcPr>
          <w:p w:rsidR="005E5C41" w:rsidRPr="001A10D6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D6"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 w:rsidRPr="001A10D6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1A10D6">
              <w:rPr>
                <w:rFonts w:ascii="Times New Roman" w:hAnsi="Times New Roman" w:cs="Times New Roman"/>
                <w:sz w:val="24"/>
                <w:szCs w:val="24"/>
              </w:rPr>
              <w:t xml:space="preserve">  индустриально-технологический техникум» Белгородской области</w:t>
            </w:r>
          </w:p>
        </w:tc>
        <w:tc>
          <w:tcPr>
            <w:tcW w:w="3544" w:type="dxa"/>
          </w:tcPr>
          <w:p w:rsidR="005E5C41" w:rsidRPr="001A10D6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0D6">
              <w:rPr>
                <w:rFonts w:ascii="Times New Roman" w:hAnsi="Times New Roman" w:cs="Times New Roman"/>
                <w:sz w:val="24"/>
                <w:szCs w:val="24"/>
              </w:rPr>
              <w:t>Забугина</w:t>
            </w:r>
            <w:proofErr w:type="spellEnd"/>
            <w:r w:rsidRPr="001A10D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Андреевна,</w:t>
            </w:r>
          </w:p>
          <w:p w:rsidR="005E5C41" w:rsidRPr="001A10D6" w:rsidRDefault="005E5C41" w:rsidP="008B3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D6">
              <w:rPr>
                <w:rFonts w:ascii="Times New Roman" w:hAnsi="Times New Roman" w:cs="Times New Roman"/>
                <w:sz w:val="24"/>
                <w:szCs w:val="24"/>
              </w:rPr>
              <w:t>8-920-577-69-94</w:t>
            </w:r>
          </w:p>
        </w:tc>
        <w:tc>
          <w:tcPr>
            <w:tcW w:w="2693" w:type="dxa"/>
          </w:tcPr>
          <w:p w:rsidR="005E5C41" w:rsidRDefault="002040F2" w:rsidP="00893A85">
            <w:pPr>
              <w:tabs>
                <w:tab w:val="left" w:pos="743"/>
              </w:tabs>
              <w:ind w:righ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E5C08" w:rsidRPr="008B3754" w:rsidRDefault="00FE5C08" w:rsidP="008B37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5C08" w:rsidRPr="008B3754" w:rsidSect="008B375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94"/>
    <w:rsid w:val="001073F7"/>
    <w:rsid w:val="00174B82"/>
    <w:rsid w:val="001A10D6"/>
    <w:rsid w:val="002040F2"/>
    <w:rsid w:val="002A1C0F"/>
    <w:rsid w:val="003E654B"/>
    <w:rsid w:val="00426DA1"/>
    <w:rsid w:val="004832B1"/>
    <w:rsid w:val="00492610"/>
    <w:rsid w:val="005B6578"/>
    <w:rsid w:val="005B7778"/>
    <w:rsid w:val="005C1945"/>
    <w:rsid w:val="005E5C41"/>
    <w:rsid w:val="005F07C9"/>
    <w:rsid w:val="00646841"/>
    <w:rsid w:val="0075207B"/>
    <w:rsid w:val="008017DA"/>
    <w:rsid w:val="0082215A"/>
    <w:rsid w:val="008922AE"/>
    <w:rsid w:val="00893A85"/>
    <w:rsid w:val="008B3754"/>
    <w:rsid w:val="00957B8D"/>
    <w:rsid w:val="009D7123"/>
    <w:rsid w:val="00A4130C"/>
    <w:rsid w:val="00A474B8"/>
    <w:rsid w:val="00B46DC0"/>
    <w:rsid w:val="00C570F8"/>
    <w:rsid w:val="00D90E94"/>
    <w:rsid w:val="00DE223D"/>
    <w:rsid w:val="00E60557"/>
    <w:rsid w:val="00E85FFF"/>
    <w:rsid w:val="00EC34A5"/>
    <w:rsid w:val="00F1561D"/>
    <w:rsid w:val="00F82C89"/>
    <w:rsid w:val="00FB226A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DE2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DE223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DE2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DE223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2022-09-20T10:45:00Z</dcterms:created>
  <dcterms:modified xsi:type="dcterms:W3CDTF">2022-11-09T10:52:00Z</dcterms:modified>
</cp:coreProperties>
</file>